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261F" w14:textId="2D811044" w:rsidR="00774E19" w:rsidRDefault="00774E19" w:rsidP="00774E19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Kriseledelse Flakstad kommune</w:t>
      </w:r>
      <w:r w:rsidR="00160DA6">
        <w:rPr>
          <w:rFonts w:ascii="Arial" w:hAnsi="Arial"/>
          <w:b/>
          <w:bCs/>
          <w:sz w:val="28"/>
          <w:szCs w:val="28"/>
        </w:rPr>
        <w:t xml:space="preserve"> </w:t>
      </w:r>
    </w:p>
    <w:p w14:paraId="7A9E2C5B" w14:textId="77777777" w:rsidR="00774E19" w:rsidRDefault="00774E19" w:rsidP="00774E19">
      <w:pPr>
        <w:tabs>
          <w:tab w:val="left" w:pos="7725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2"/>
      </w:tblGrid>
      <w:tr w:rsidR="00774E19" w14:paraId="2A8D7C91" w14:textId="77777777" w:rsidTr="00224A65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1888A3" w14:textId="77777777" w:rsidR="00774E19" w:rsidRDefault="00774E19" w:rsidP="00224A65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Stilling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3E8625" w14:textId="77777777" w:rsidR="00774E19" w:rsidRDefault="00774E19" w:rsidP="00224A65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Navn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D0460" w14:textId="77777777" w:rsidR="00774E19" w:rsidRDefault="00774E19" w:rsidP="00224A65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Tlf mobil</w:t>
            </w:r>
          </w:p>
        </w:tc>
      </w:tr>
      <w:tr w:rsidR="00774E19" w14:paraId="7531AC47" w14:textId="77777777" w:rsidTr="00224A65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0F0882B" w14:textId="77777777" w:rsidR="00774E19" w:rsidRDefault="00774E19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Rådmann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6A483A7" w14:textId="504A88FB" w:rsidR="00774E19" w:rsidRDefault="00823D6D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Per Øivind Sundell</w:t>
            </w:r>
            <w:r w:rsidR="00EA3885">
              <w:rPr>
                <w:rFonts w:ascii="Arial" w:hAnsi="Arial"/>
              </w:rPr>
              <w:t xml:space="preserve"> 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B9A0D" w14:textId="5DAF1369" w:rsidR="00774E19" w:rsidRDefault="00823D6D" w:rsidP="00224A65">
            <w:pPr>
              <w:snapToGrid w:val="0"/>
              <w:rPr>
                <w:rFonts w:ascii="Arial" w:hAnsi="Arial"/>
              </w:rPr>
            </w:pPr>
            <w:r w:rsidRPr="00823D6D">
              <w:rPr>
                <w:rFonts w:ascii="Arial" w:hAnsi="Arial"/>
              </w:rPr>
              <w:t>485</w:t>
            </w:r>
            <w:r>
              <w:rPr>
                <w:rFonts w:ascii="Arial" w:hAnsi="Arial"/>
              </w:rPr>
              <w:t xml:space="preserve"> </w:t>
            </w:r>
            <w:r w:rsidRPr="00823D6D">
              <w:rPr>
                <w:rFonts w:ascii="Arial" w:hAnsi="Arial"/>
              </w:rPr>
              <w:t>95</w:t>
            </w:r>
            <w:r>
              <w:rPr>
                <w:rFonts w:ascii="Arial" w:hAnsi="Arial"/>
              </w:rPr>
              <w:t xml:space="preserve"> </w:t>
            </w:r>
            <w:r w:rsidRPr="00823D6D">
              <w:rPr>
                <w:rFonts w:ascii="Arial" w:hAnsi="Arial"/>
              </w:rPr>
              <w:t>970</w:t>
            </w:r>
          </w:p>
        </w:tc>
      </w:tr>
      <w:tr w:rsidR="00774E19" w14:paraId="354D5404" w14:textId="77777777" w:rsidTr="00224A65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DAB0B8B" w14:textId="77777777" w:rsidR="00774E19" w:rsidRDefault="00774E19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Ordfører</w:t>
            </w:r>
          </w:p>
          <w:p w14:paraId="75E68EC3" w14:textId="77777777" w:rsidR="00774E19" w:rsidRDefault="00774E19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Varaordfører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28FFC2AE" w14:textId="65E0CE06" w:rsidR="00F4734B" w:rsidRDefault="00350990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Einar Benjaminsen</w:t>
            </w:r>
          </w:p>
          <w:p w14:paraId="76DC6027" w14:textId="3F3E7D98" w:rsidR="00774E19" w:rsidRPr="00F4734B" w:rsidRDefault="00350990" w:rsidP="00F473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Julie Hellan</w:t>
            </w:r>
            <w:r w:rsidR="00F4734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Larsen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88ECC" w14:textId="4B941A80" w:rsidR="00774E19" w:rsidRDefault="00350990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957 42 727</w:t>
            </w:r>
          </w:p>
          <w:p w14:paraId="635B014A" w14:textId="66D7AA7A" w:rsidR="00350990" w:rsidRPr="007C7292" w:rsidRDefault="00350990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957 40 849</w:t>
            </w:r>
          </w:p>
        </w:tc>
      </w:tr>
      <w:tr w:rsidR="00774E19" w14:paraId="571FBC99" w14:textId="77777777" w:rsidTr="00224A65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29CF903" w14:textId="61E8737F" w:rsidR="00774E19" w:rsidRDefault="00823D6D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Kommunalsjef teknisk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0B09E6F2" w14:textId="339C97CC" w:rsidR="00774E19" w:rsidRDefault="00823D6D" w:rsidP="00224A65">
            <w:pPr>
              <w:snapToGrid w:val="0"/>
              <w:rPr>
                <w:rFonts w:ascii="Arial" w:hAnsi="Arial"/>
              </w:rPr>
            </w:pPr>
            <w:r w:rsidRPr="00823D6D">
              <w:rPr>
                <w:rFonts w:ascii="Arial" w:hAnsi="Arial"/>
              </w:rPr>
              <w:t>Karl-Petter Hagvåg Ildahl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D9953" w14:textId="2CA68E50" w:rsidR="00774E19" w:rsidRPr="00D17CA1" w:rsidRDefault="00823D6D" w:rsidP="00224A65">
            <w:pPr>
              <w:snapToGrid w:val="0"/>
              <w:rPr>
                <w:rFonts w:ascii="Arial" w:hAnsi="Arial" w:cs="Arial"/>
              </w:rPr>
            </w:pPr>
            <w:r w:rsidRPr="00823D6D">
              <w:rPr>
                <w:rFonts w:ascii="Arial" w:hAnsi="Arial" w:cs="Arial"/>
              </w:rPr>
              <w:t>416</w:t>
            </w:r>
            <w:r>
              <w:rPr>
                <w:rFonts w:ascii="Arial" w:hAnsi="Arial" w:cs="Arial"/>
              </w:rPr>
              <w:t xml:space="preserve"> </w:t>
            </w:r>
            <w:r w:rsidRPr="00823D6D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823D6D">
              <w:rPr>
                <w:rFonts w:ascii="Arial" w:hAnsi="Arial" w:cs="Arial"/>
              </w:rPr>
              <w:t>992</w:t>
            </w:r>
          </w:p>
        </w:tc>
      </w:tr>
      <w:tr w:rsidR="00823D6D" w14:paraId="47EC27D1" w14:textId="77777777" w:rsidTr="00224A65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F101632" w14:textId="0BC83446" w:rsidR="00823D6D" w:rsidRDefault="00823D6D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Kommunalsjef helse og velferd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273078D9" w14:textId="4FDFE85F" w:rsidR="00823D6D" w:rsidRDefault="00823D6D" w:rsidP="00224A65">
            <w:pPr>
              <w:snapToGrid w:val="0"/>
              <w:rPr>
                <w:rFonts w:ascii="Arial" w:hAnsi="Arial"/>
              </w:rPr>
            </w:pPr>
            <w:r w:rsidRPr="00823D6D">
              <w:rPr>
                <w:rFonts w:ascii="Arial" w:hAnsi="Arial"/>
              </w:rPr>
              <w:t>Tina Eriksen Figenschau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8D9E7" w14:textId="3D5EBD4E" w:rsidR="00823D6D" w:rsidRPr="00D17CA1" w:rsidRDefault="00823D6D" w:rsidP="00224A65">
            <w:pPr>
              <w:snapToGrid w:val="0"/>
              <w:rPr>
                <w:rFonts w:ascii="Arial" w:hAnsi="Arial" w:cs="Arial"/>
              </w:rPr>
            </w:pPr>
            <w:r w:rsidRPr="00823D6D">
              <w:rPr>
                <w:rFonts w:ascii="Arial" w:hAnsi="Arial" w:cs="Arial"/>
              </w:rPr>
              <w:t>916</w:t>
            </w:r>
            <w:r>
              <w:rPr>
                <w:rFonts w:ascii="Arial" w:hAnsi="Arial" w:cs="Arial"/>
              </w:rPr>
              <w:t xml:space="preserve"> </w:t>
            </w:r>
            <w:r w:rsidRPr="00823D6D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823D6D">
              <w:rPr>
                <w:rFonts w:ascii="Arial" w:hAnsi="Arial" w:cs="Arial"/>
              </w:rPr>
              <w:t>137</w:t>
            </w:r>
          </w:p>
        </w:tc>
      </w:tr>
      <w:tr w:rsidR="00774E19" w14:paraId="60752770" w14:textId="77777777" w:rsidTr="00224A65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C67B220" w14:textId="77777777" w:rsidR="00EA3885" w:rsidRDefault="00EA3885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Beredskaps-</w:t>
            </w:r>
          </w:p>
          <w:p w14:paraId="7793234E" w14:textId="22240F32" w:rsidR="00774E19" w:rsidRDefault="00EA3885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koordinator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2BE4C7D" w14:textId="112961F9" w:rsidR="00774E19" w:rsidRDefault="00774E19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Tone Knutsen 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752D5" w14:textId="77777777" w:rsidR="00774E19" w:rsidRDefault="00774E19" w:rsidP="00224A65">
            <w:pPr>
              <w:snapToGrid w:val="0"/>
              <w:rPr>
                <w:rFonts w:ascii="Arial" w:hAnsi="Arial"/>
              </w:rPr>
            </w:pPr>
            <w:r w:rsidRPr="007C7292">
              <w:rPr>
                <w:rFonts w:ascii="Arial" w:hAnsi="Arial"/>
              </w:rPr>
              <w:t>941</w:t>
            </w:r>
            <w:r w:rsidR="00EA3885">
              <w:rPr>
                <w:rFonts w:ascii="Arial" w:hAnsi="Arial"/>
              </w:rPr>
              <w:t xml:space="preserve"> </w:t>
            </w:r>
            <w:r w:rsidRPr="007C7292">
              <w:rPr>
                <w:rFonts w:ascii="Arial" w:hAnsi="Arial"/>
              </w:rPr>
              <w:t>63</w:t>
            </w:r>
            <w:r w:rsidR="004C7BA2">
              <w:rPr>
                <w:rFonts w:ascii="Arial" w:hAnsi="Arial"/>
              </w:rPr>
              <w:t> </w:t>
            </w:r>
            <w:r w:rsidRPr="007C7292">
              <w:rPr>
                <w:rFonts w:ascii="Arial" w:hAnsi="Arial"/>
              </w:rPr>
              <w:t>403</w:t>
            </w:r>
            <w:r w:rsidR="004C7BA2">
              <w:rPr>
                <w:rFonts w:ascii="Arial" w:hAnsi="Arial"/>
              </w:rPr>
              <w:t xml:space="preserve"> / </w:t>
            </w:r>
          </w:p>
          <w:p w14:paraId="398939A4" w14:textId="454B8B3B" w:rsidR="004C7BA2" w:rsidRDefault="004C7BA2" w:rsidP="00224A6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909 84 351 </w:t>
            </w:r>
          </w:p>
        </w:tc>
      </w:tr>
      <w:tr w:rsidR="00774E19" w:rsidRPr="0010460B" w14:paraId="47C6D2C7" w14:textId="77777777" w:rsidTr="00224A65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976CBE2" w14:textId="5C6255E4" w:rsidR="00774E19" w:rsidRPr="0010460B" w:rsidRDefault="00774E19" w:rsidP="00224A65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2D784890" w14:textId="4385E67E" w:rsidR="00774E19" w:rsidRPr="0010460B" w:rsidRDefault="00774E19" w:rsidP="00224A65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47D46" w14:textId="02E84160" w:rsidR="00774E19" w:rsidRPr="0010460B" w:rsidRDefault="00774E19" w:rsidP="00224A65">
            <w:pPr>
              <w:snapToGrid w:val="0"/>
              <w:rPr>
                <w:rFonts w:ascii="Arial" w:hAnsi="Arial"/>
              </w:rPr>
            </w:pPr>
          </w:p>
        </w:tc>
      </w:tr>
    </w:tbl>
    <w:p w14:paraId="3190E8F2" w14:textId="77777777" w:rsidR="00774E19" w:rsidRDefault="00774E19" w:rsidP="00774E19"/>
    <w:p w14:paraId="1F455EC9" w14:textId="77777777" w:rsidR="00774E19" w:rsidRDefault="00774E19" w:rsidP="00774E19">
      <w:pPr>
        <w:rPr>
          <w:rFonts w:ascii="Arial" w:hAnsi="Arial"/>
          <w:b/>
          <w:bCs/>
          <w:sz w:val="28"/>
          <w:szCs w:val="28"/>
        </w:rPr>
      </w:pPr>
    </w:p>
    <w:p w14:paraId="43521AD0" w14:textId="77777777" w:rsidR="00774E19" w:rsidRDefault="00774E19" w:rsidP="00774E19">
      <w:pPr>
        <w:rPr>
          <w:rFonts w:ascii="Arial" w:hAnsi="Arial"/>
          <w:b/>
          <w:bCs/>
          <w:sz w:val="28"/>
          <w:szCs w:val="28"/>
        </w:rPr>
      </w:pPr>
    </w:p>
    <w:p w14:paraId="3FDB7694" w14:textId="77777777" w:rsidR="00160DA6" w:rsidRDefault="00160DA6"/>
    <w:sectPr w:rsidR="0016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9"/>
    <w:rsid w:val="00160DA6"/>
    <w:rsid w:val="001C737F"/>
    <w:rsid w:val="0029017A"/>
    <w:rsid w:val="00350990"/>
    <w:rsid w:val="00363CC3"/>
    <w:rsid w:val="004C7BA2"/>
    <w:rsid w:val="00576386"/>
    <w:rsid w:val="00774E19"/>
    <w:rsid w:val="00823D6D"/>
    <w:rsid w:val="008C332A"/>
    <w:rsid w:val="00A562E6"/>
    <w:rsid w:val="00AA28A8"/>
    <w:rsid w:val="00B1380F"/>
    <w:rsid w:val="00DB5461"/>
    <w:rsid w:val="00DC4887"/>
    <w:rsid w:val="00E03095"/>
    <w:rsid w:val="00EA3885"/>
    <w:rsid w:val="00F32B21"/>
    <w:rsid w:val="00F4734B"/>
    <w:rsid w:val="00F54324"/>
    <w:rsid w:val="00F60783"/>
    <w:rsid w:val="00F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CAF2"/>
  <w15:chartTrackingRefBased/>
  <w15:docId w15:val="{F7398E15-851F-4778-8562-00693206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1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Knutsen</dc:creator>
  <cp:keywords/>
  <dc:description/>
  <cp:lastModifiedBy>Tone Annie Soløy Knutsen</cp:lastModifiedBy>
  <cp:revision>2</cp:revision>
  <dcterms:created xsi:type="dcterms:W3CDTF">2025-12-17T11:12:00Z</dcterms:created>
  <dcterms:modified xsi:type="dcterms:W3CDTF">2025-12-17T11:12:00Z</dcterms:modified>
</cp:coreProperties>
</file>